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6E" w:rsidRPr="00D04D6E" w:rsidRDefault="00D04D6E" w:rsidP="00D04D6E">
      <w:proofErr w:type="spellStart"/>
      <w:r w:rsidRPr="00D04D6E">
        <w:t>Faktablad</w:t>
      </w:r>
      <w:proofErr w:type="spellEnd"/>
      <w:r w:rsidRPr="00D04D6E">
        <w:t xml:space="preserve"> om jord- og </w:t>
      </w:r>
      <w:proofErr w:type="spellStart"/>
      <w:r w:rsidRPr="00D04D6E">
        <w:t>kloakarbejde</w:t>
      </w:r>
      <w:proofErr w:type="spellEnd"/>
      <w:r w:rsidRPr="00D04D6E">
        <w:t xml:space="preserve"> </w:t>
      </w:r>
    </w:p>
    <w:p w:rsidR="00D04D6E" w:rsidRPr="00D04D6E" w:rsidRDefault="00D04D6E" w:rsidP="00D04D6E">
      <w:r w:rsidRPr="00D04D6E">
        <w:rPr>
          <w:b/>
          <w:bCs/>
        </w:rPr>
        <w:t xml:space="preserve">Kort og godt. De vigtigste arbejdsmiljøproblemer og løsninger. </w:t>
      </w:r>
    </w:p>
    <w:p w:rsidR="00D04D6E" w:rsidRPr="00D04D6E" w:rsidRDefault="00D04D6E" w:rsidP="00D04D6E">
      <w:r w:rsidRPr="00D04D6E">
        <w:t xml:space="preserve">Risiko for ulykker, fx ved </w:t>
      </w:r>
      <w:proofErr w:type="spellStart"/>
      <w:r w:rsidRPr="00D04D6E">
        <w:t>sammenskridning</w:t>
      </w:r>
      <w:proofErr w:type="spellEnd"/>
      <w:r w:rsidRPr="00D04D6E">
        <w:t xml:space="preserve"> af udgravninger og påkørsler.</w:t>
      </w:r>
    </w:p>
    <w:p w:rsidR="00D04D6E" w:rsidRPr="00D04D6E" w:rsidRDefault="00D04D6E" w:rsidP="00D04D6E">
      <w:r w:rsidRPr="00D04D6E">
        <w:t>Tunge løft og dårlige arbejdsstillinger, fx ved optagning af belægning og håndgravning.</w:t>
      </w:r>
    </w:p>
    <w:p w:rsidR="00D04D6E" w:rsidRPr="00D04D6E" w:rsidRDefault="00D04D6E" w:rsidP="00D04D6E">
      <w:r w:rsidRPr="00D04D6E">
        <w:t>Støj og vibrationer fra værktøj og maskiner.</w:t>
      </w:r>
    </w:p>
    <w:p w:rsidR="00D04D6E" w:rsidRPr="00D04D6E" w:rsidRDefault="00D04D6E" w:rsidP="00D04D6E">
      <w:hyperlink r:id="rId4" w:tgtFrame="_blank" w:history="1">
        <w:r w:rsidRPr="00D04D6E">
          <w:rPr>
            <w:rStyle w:val="Hyperlink"/>
          </w:rPr>
          <w:t>Hent digitalt materiale (gratis)</w:t>
        </w:r>
        <w:r w:rsidRPr="00D04D6E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E"/>
    <w:rsid w:val="00D04D6E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FB52-FA29-4F37-91F0-F4797A85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4D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4D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79014/faktablad-om-jord-og-kloak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398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2017-11-15T11:59:00Z</dcterms:created>
  <dcterms:modified xsi:type="dcterms:W3CDTF">2017-11-15T11:59:00Z</dcterms:modified>
</cp:coreProperties>
</file>